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CD19" w14:textId="77777777" w:rsidR="00910A10" w:rsidRDefault="00910A10" w:rsidP="00910A10"/>
    <w:p w14:paraId="111A27CE" w14:textId="77777777" w:rsidR="00910A10" w:rsidRDefault="00910A10" w:rsidP="00910A10">
      <w:r>
        <w:t xml:space="preserve">Экземпляр </w:t>
      </w:r>
      <w:proofErr w:type="gramStart"/>
      <w:r>
        <w:t>№  1</w:t>
      </w:r>
      <w:proofErr w:type="gramEnd"/>
      <w:r>
        <w:t xml:space="preserve">   </w:t>
      </w:r>
    </w:p>
    <w:p w14:paraId="3375B6B8" w14:textId="77777777" w:rsidR="00910A10" w:rsidRDefault="00910A10" w:rsidP="00910A10"/>
    <w:p w14:paraId="45EF831D" w14:textId="77777777" w:rsidR="00910A10" w:rsidRDefault="00910A10" w:rsidP="00910A10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ЗАТО г. Железногорск Красноярского края шестого созыва</w:t>
      </w:r>
    </w:p>
    <w:p w14:paraId="1085DA50" w14:textId="77777777" w:rsidR="00910A10" w:rsidRDefault="00910A10" w:rsidP="00910A10">
      <w:pPr>
        <w:jc w:val="center"/>
        <w:rPr>
          <w:sz w:val="28"/>
        </w:rPr>
      </w:pPr>
      <w:r>
        <w:rPr>
          <w:sz w:val="28"/>
        </w:rPr>
        <w:t>13 сентября 2020 года</w:t>
      </w:r>
    </w:p>
    <w:p w14:paraId="7A14DC51" w14:textId="77777777" w:rsidR="00910A10" w:rsidRDefault="00910A10" w:rsidP="00910A1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910A10" w14:paraId="119BF861" w14:textId="77777777" w:rsidTr="0035476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14:paraId="0D55048B" w14:textId="77777777" w:rsidR="00910A10" w:rsidRPr="00004A8B" w:rsidRDefault="00910A10" w:rsidP="003547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10A10" w14:paraId="00E75DA1" w14:textId="77777777" w:rsidTr="0035476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14:paraId="27945757" w14:textId="77777777" w:rsidR="00910A10" w:rsidRPr="00004A8B" w:rsidRDefault="00910A10" w:rsidP="003547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</w:tc>
      </w:tr>
      <w:tr w:rsidR="00910A10" w14:paraId="5885D245" w14:textId="77777777" w:rsidTr="0035476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14:paraId="46FFA5BB" w14:textId="77777777" w:rsidR="00910A10" w:rsidRPr="00004A8B" w:rsidRDefault="00910A10" w:rsidP="003547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ЗАТО Железногорск Красноярского края о результатах выборов</w:t>
            </w:r>
          </w:p>
        </w:tc>
      </w:tr>
      <w:tr w:rsidR="00910A10" w14:paraId="62F9B85C" w14:textId="77777777" w:rsidTr="0035476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14:paraId="20E0967B" w14:textId="77777777" w:rsidR="00910A10" w:rsidRPr="00004A8B" w:rsidRDefault="00910A10" w:rsidP="00354767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proofErr w:type="spellStart"/>
            <w:r>
              <w:rPr>
                <w:sz w:val="28"/>
              </w:rPr>
              <w:t>общетерриториальному</w:t>
            </w:r>
            <w:proofErr w:type="spellEnd"/>
            <w:r>
              <w:rPr>
                <w:sz w:val="28"/>
              </w:rPr>
              <w:t xml:space="preserve"> избирательному округу</w:t>
            </w:r>
          </w:p>
        </w:tc>
      </w:tr>
    </w:tbl>
    <w:p w14:paraId="21228CCC" w14:textId="77777777" w:rsidR="00910A10" w:rsidRDefault="00910A10" w:rsidP="00910A10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910A10" w14:paraId="2C204B5C" w14:textId="77777777" w:rsidTr="003547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14:paraId="45802CC0" w14:textId="77777777" w:rsidR="00910A10" w:rsidRPr="00004A8B" w:rsidRDefault="00910A10" w:rsidP="00354767">
            <w:r>
              <w:t>Число участковых избирательных комиссий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614195E5" w14:textId="77777777" w:rsidR="00910A10" w:rsidRPr="00004A8B" w:rsidRDefault="00910A10" w:rsidP="00354767">
            <w:r>
              <w:t>41</w:t>
            </w:r>
          </w:p>
        </w:tc>
      </w:tr>
      <w:tr w:rsidR="00910A10" w14:paraId="2EA206E9" w14:textId="77777777" w:rsidTr="003547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14:paraId="6DF7C1BD" w14:textId="77777777" w:rsidR="00910A10" w:rsidRDefault="00910A10" w:rsidP="00354767"/>
          <w:p w14:paraId="54D06E23" w14:textId="77777777" w:rsidR="00910A10" w:rsidRPr="00004A8B" w:rsidRDefault="00910A10" w:rsidP="00354767">
            <w:r>
              <w:t>Число протоколов участковых избирательных комиссий, на основании которых составлен настоящий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5B1E25EE" w14:textId="77777777" w:rsidR="00910A10" w:rsidRPr="00004A8B" w:rsidRDefault="00910A10" w:rsidP="00354767">
            <w:pPr>
              <w:rPr>
                <w:sz w:val="20"/>
              </w:rPr>
            </w:pPr>
            <w:r>
              <w:t>41</w:t>
            </w:r>
          </w:p>
        </w:tc>
      </w:tr>
    </w:tbl>
    <w:p w14:paraId="18EFDE41" w14:textId="77777777" w:rsidR="00910A10" w:rsidRDefault="00910A10" w:rsidP="00910A1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910A10" w14:paraId="7A054146" w14:textId="77777777" w:rsidTr="0035476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14:paraId="452E33A3" w14:textId="77777777" w:rsidR="00910A10" w:rsidRDefault="00910A10" w:rsidP="00354767">
            <w:pPr>
              <w:jc w:val="both"/>
            </w:pPr>
          </w:p>
          <w:p w14:paraId="187FCDC2" w14:textId="3DD5394A" w:rsidR="00910A10" w:rsidRPr="00004A8B" w:rsidRDefault="00910A10" w:rsidP="00354767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избирательная комиссия муниципального образования, путем суммирования данных, содержащихся в указанных протоколах участковых избирательных комиссий, определила:</w:t>
            </w:r>
          </w:p>
        </w:tc>
      </w:tr>
    </w:tbl>
    <w:p w14:paraId="36A6044E" w14:textId="77777777" w:rsidR="00910A10" w:rsidRDefault="00910A10" w:rsidP="00910A10">
      <w:pPr>
        <w:rPr>
          <w:sz w:val="28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</w:tblGrid>
      <w:tr w:rsidR="00910A10" w14:paraId="33F8D733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F124" w14:textId="77777777" w:rsidR="00910A10" w:rsidRPr="00004A8B" w:rsidRDefault="00910A10" w:rsidP="0035476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AC87" w14:textId="77777777" w:rsidR="00910A10" w:rsidRPr="00004A8B" w:rsidRDefault="00910A10" w:rsidP="00354767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5E3B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72559</w:t>
            </w:r>
          </w:p>
        </w:tc>
      </w:tr>
      <w:tr w:rsidR="00910A10" w14:paraId="4238617A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8A3A" w14:textId="77777777" w:rsidR="00910A10" w:rsidRPr="00004A8B" w:rsidRDefault="00910A10" w:rsidP="0035476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D6F1" w14:textId="77777777" w:rsidR="00910A10" w:rsidRPr="00004A8B" w:rsidRDefault="00910A10" w:rsidP="00354767">
            <w:r>
              <w:t>Число бюллетеней, полученных участковыми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CFC3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71200</w:t>
            </w:r>
          </w:p>
        </w:tc>
      </w:tr>
      <w:tr w:rsidR="00910A10" w14:paraId="52BEF20E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660E" w14:textId="77777777" w:rsidR="00910A10" w:rsidRPr="00004A8B" w:rsidRDefault="00910A10" w:rsidP="0035476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EDAC" w14:textId="77777777" w:rsidR="00910A10" w:rsidRPr="00004A8B" w:rsidRDefault="00910A10" w:rsidP="00354767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9701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2915</w:t>
            </w:r>
          </w:p>
        </w:tc>
      </w:tr>
      <w:tr w:rsidR="00910A10" w14:paraId="3E77DEB3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E41F" w14:textId="77777777" w:rsidR="00910A10" w:rsidRPr="00004A8B" w:rsidRDefault="00910A10" w:rsidP="00354767">
            <w:pPr>
              <w:jc w:val="center"/>
            </w:pPr>
            <w:r>
              <w:t>3а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355B" w14:textId="77777777" w:rsidR="00910A10" w:rsidRPr="00004A8B" w:rsidRDefault="00910A10" w:rsidP="00354767">
            <w:r>
              <w:t>- в помещении избирательной комиссии муниципального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B177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38</w:t>
            </w:r>
          </w:p>
        </w:tc>
      </w:tr>
      <w:tr w:rsidR="00910A10" w14:paraId="7BAA8EBE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42E9" w14:textId="77777777" w:rsidR="00910A10" w:rsidRPr="00004A8B" w:rsidRDefault="00910A10" w:rsidP="0035476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9BDF" w14:textId="77777777" w:rsidR="00910A10" w:rsidRPr="00004A8B" w:rsidRDefault="00910A10" w:rsidP="00354767">
            <w:r>
              <w:t>Число бюллетеней, выданных избирателям в помещениях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6877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13313</w:t>
            </w:r>
          </w:p>
        </w:tc>
      </w:tr>
      <w:tr w:rsidR="00910A10" w14:paraId="52BE6EC7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1658" w14:textId="77777777" w:rsidR="00910A10" w:rsidRPr="00004A8B" w:rsidRDefault="00910A10" w:rsidP="0035476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099C" w14:textId="77777777" w:rsidR="00910A10" w:rsidRPr="00004A8B" w:rsidRDefault="00910A10" w:rsidP="00354767">
            <w: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EC4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323</w:t>
            </w:r>
          </w:p>
        </w:tc>
      </w:tr>
      <w:tr w:rsidR="00910A10" w14:paraId="281A4F72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9F95" w14:textId="77777777" w:rsidR="00910A10" w:rsidRPr="00004A8B" w:rsidRDefault="00910A10" w:rsidP="0035476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086B" w14:textId="77777777" w:rsidR="00910A10" w:rsidRPr="00004A8B" w:rsidRDefault="00910A10" w:rsidP="00354767">
            <w:r>
              <w:t>Число погашенных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E34A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54687</w:t>
            </w:r>
          </w:p>
        </w:tc>
      </w:tr>
      <w:tr w:rsidR="00910A10" w14:paraId="45ADD82E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9FC9" w14:textId="77777777" w:rsidR="00910A10" w:rsidRPr="00004A8B" w:rsidRDefault="00910A10" w:rsidP="0035476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8D8E" w14:textId="77777777" w:rsidR="00910A10" w:rsidRPr="00004A8B" w:rsidRDefault="00910A10" w:rsidP="00354767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4885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323</w:t>
            </w:r>
          </w:p>
        </w:tc>
      </w:tr>
      <w:tr w:rsidR="00910A10" w14:paraId="0EE84147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2997" w14:textId="77777777" w:rsidR="00910A10" w:rsidRPr="00004A8B" w:rsidRDefault="00910A10" w:rsidP="0035476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4745" w14:textId="77777777" w:rsidR="00910A10" w:rsidRPr="00004A8B" w:rsidRDefault="00910A10" w:rsidP="00354767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EB7F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16171</w:t>
            </w:r>
          </w:p>
        </w:tc>
      </w:tr>
      <w:tr w:rsidR="00910A10" w14:paraId="64DC2E25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07F9" w14:textId="77777777" w:rsidR="00910A10" w:rsidRPr="00004A8B" w:rsidRDefault="00910A10" w:rsidP="00354767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CABA" w14:textId="77777777" w:rsidR="00910A10" w:rsidRPr="00004A8B" w:rsidRDefault="00910A10" w:rsidP="00354767">
            <w:r>
              <w:t>Число недействительных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115E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952</w:t>
            </w:r>
          </w:p>
        </w:tc>
      </w:tr>
      <w:tr w:rsidR="00910A10" w14:paraId="4BB82B7D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29F7" w14:textId="77777777" w:rsidR="00910A10" w:rsidRPr="00004A8B" w:rsidRDefault="00910A10" w:rsidP="00354767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D17B" w14:textId="77777777" w:rsidR="00910A10" w:rsidRPr="00004A8B" w:rsidRDefault="00910A10" w:rsidP="00354767">
            <w:r>
              <w:t>Число действительных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331F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15542</w:t>
            </w:r>
          </w:p>
        </w:tc>
      </w:tr>
      <w:tr w:rsidR="00910A10" w14:paraId="2E67ED34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44BB" w14:textId="77777777" w:rsidR="00910A10" w:rsidRPr="00004A8B" w:rsidRDefault="00910A10" w:rsidP="0035476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B079" w14:textId="77777777" w:rsidR="00910A10" w:rsidRPr="00004A8B" w:rsidRDefault="00910A10" w:rsidP="00354767">
            <w:r>
              <w:t>Число утраченных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D339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0</w:t>
            </w:r>
          </w:p>
        </w:tc>
      </w:tr>
      <w:tr w:rsidR="00910A10" w14:paraId="3AF657A1" w14:textId="77777777" w:rsidTr="003547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9FE8" w14:textId="77777777" w:rsidR="00910A10" w:rsidRPr="00004A8B" w:rsidRDefault="00910A10" w:rsidP="0035476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7413" w14:textId="77777777" w:rsidR="00910A10" w:rsidRPr="00004A8B" w:rsidRDefault="00910A10" w:rsidP="00354767">
            <w:r>
              <w:t>Число бюллетеней, не учтенных при получении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F336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0</w:t>
            </w:r>
          </w:p>
        </w:tc>
      </w:tr>
    </w:tbl>
    <w:p w14:paraId="60432CD0" w14:textId="0D2AAD02" w:rsidR="009F79CA" w:rsidRDefault="009F79CA"/>
    <w:p w14:paraId="393BF035" w14:textId="4B7AE9DC" w:rsidR="00910A10" w:rsidRDefault="00910A10"/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3837"/>
      </w:tblGrid>
      <w:tr w:rsidR="00910A10" w14:paraId="19B3CBE4" w14:textId="77777777" w:rsidTr="00CC74B2">
        <w:tblPrEx>
          <w:tblCellMar>
            <w:top w:w="0" w:type="dxa"/>
            <w:bottom w:w="0" w:type="dxa"/>
          </w:tblCellMar>
        </w:tblPrEx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E6D6" w14:textId="77777777" w:rsidR="00910A10" w:rsidRPr="00004A8B" w:rsidRDefault="00910A10" w:rsidP="0035476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Наименование избирательных объединений, зарегистрировавших списки кандидатов по данному </w:t>
            </w:r>
            <w:proofErr w:type="spellStart"/>
            <w:r>
              <w:rPr>
                <w:b/>
                <w:sz w:val="20"/>
              </w:rPr>
              <w:t>общетерриториальному</w:t>
            </w:r>
            <w:proofErr w:type="spellEnd"/>
            <w:r>
              <w:rPr>
                <w:b/>
                <w:sz w:val="20"/>
              </w:rPr>
              <w:t xml:space="preserve"> округу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4A99" w14:textId="77777777" w:rsidR="00910A10" w:rsidRPr="00004A8B" w:rsidRDefault="00910A10" w:rsidP="00354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</w:t>
            </w:r>
            <w:proofErr w:type="gramStart"/>
            <w:r>
              <w:rPr>
                <w:sz w:val="20"/>
              </w:rPr>
              <w:t>поданных  за</w:t>
            </w:r>
            <w:proofErr w:type="gramEnd"/>
            <w:r>
              <w:rPr>
                <w:sz w:val="20"/>
              </w:rPr>
              <w:t xml:space="preserve"> каждый список кандидатов, число голосов избирателей, поданных против всех списков кандидатов</w:t>
            </w:r>
          </w:p>
        </w:tc>
      </w:tr>
      <w:tr w:rsidR="00910A10" w14:paraId="54FB61CF" w14:textId="77777777" w:rsidTr="00CC74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AA7E" w14:textId="77777777" w:rsidR="00910A10" w:rsidRPr="00004A8B" w:rsidRDefault="00910A10" w:rsidP="00354767">
            <w:pPr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743F" w14:textId="77777777" w:rsidR="00910A10" w:rsidRPr="00004A8B" w:rsidRDefault="00910A10" w:rsidP="00354767"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71DF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4269</w:t>
            </w:r>
          </w:p>
        </w:tc>
      </w:tr>
      <w:tr w:rsidR="00910A10" w14:paraId="3B840945" w14:textId="77777777" w:rsidTr="00CC74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2E52" w14:textId="77777777" w:rsidR="00910A10" w:rsidRPr="00004A8B" w:rsidRDefault="00910A10" w:rsidP="00354767">
            <w:pPr>
              <w:jc w:val="center"/>
            </w:pPr>
            <w: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DDC0" w14:textId="77777777" w:rsidR="00910A10" w:rsidRPr="00004A8B" w:rsidRDefault="00910A10" w:rsidP="00354767">
            <w:r>
              <w:t>Всероссийская политическая партия "ЕДИНАЯ РОССИЯ"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E00C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4397</w:t>
            </w:r>
          </w:p>
        </w:tc>
      </w:tr>
      <w:tr w:rsidR="00910A10" w14:paraId="0D3E6177" w14:textId="77777777" w:rsidTr="00CC74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7EE5" w14:textId="77777777" w:rsidR="00910A10" w:rsidRPr="00004A8B" w:rsidRDefault="00910A10" w:rsidP="00354767">
            <w:pPr>
              <w:jc w:val="center"/>
            </w:pPr>
            <w: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076F" w14:textId="77777777" w:rsidR="00910A10" w:rsidRPr="00004A8B" w:rsidRDefault="00910A10" w:rsidP="00354767">
            <w:r>
              <w:t>Политическая партия "КОММУНИСТИЧЕСКАЯ ПАРТИЯ РОССИЙСКОЙ ФЕДЕРАЦИИ"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AE9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3372</w:t>
            </w:r>
          </w:p>
        </w:tc>
      </w:tr>
      <w:tr w:rsidR="00910A10" w14:paraId="7CE98035" w14:textId="77777777" w:rsidTr="00CC74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DD63" w14:textId="77777777" w:rsidR="00910A10" w:rsidRPr="00004A8B" w:rsidRDefault="00910A10" w:rsidP="00354767">
            <w:pPr>
              <w:jc w:val="center"/>
            </w:pPr>
            <w: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D98F" w14:textId="77777777" w:rsidR="00910A10" w:rsidRPr="00004A8B" w:rsidRDefault="00910A10" w:rsidP="00354767">
            <w:r>
              <w:t>Политическая партия СПРАВЕДЛИВАЯ РОССИЯ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1E70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1286</w:t>
            </w:r>
          </w:p>
        </w:tc>
      </w:tr>
      <w:tr w:rsidR="00910A10" w14:paraId="1BD41DDA" w14:textId="77777777" w:rsidTr="00CC74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6312" w14:textId="77777777" w:rsidR="00910A10" w:rsidRPr="00004A8B" w:rsidRDefault="00910A10" w:rsidP="00354767">
            <w:pPr>
              <w:jc w:val="center"/>
            </w:pPr>
            <w: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8016" w14:textId="77777777" w:rsidR="00910A10" w:rsidRPr="00004A8B" w:rsidRDefault="00910A10" w:rsidP="00354767">
            <w:r>
              <w:t>Против всех списков кандидатов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779A" w14:textId="77777777" w:rsidR="00910A10" w:rsidRPr="00004A8B" w:rsidRDefault="00910A10" w:rsidP="0035476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2218</w:t>
            </w:r>
          </w:p>
        </w:tc>
      </w:tr>
    </w:tbl>
    <w:p w14:paraId="3389E294" w14:textId="77777777" w:rsidR="00910A10" w:rsidRDefault="00910A10" w:rsidP="00910A10"/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84"/>
        <w:gridCol w:w="2698"/>
      </w:tblGrid>
      <w:tr w:rsidR="00910A10" w14:paraId="07C54E5C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4"/>
            <w:shd w:val="clear" w:color="auto" w:fill="auto"/>
          </w:tcPr>
          <w:p w14:paraId="4BC60BF3" w14:textId="77777777" w:rsidR="00910A10" w:rsidRPr="00004A8B" w:rsidRDefault="00910A10" w:rsidP="00354767">
            <w:pPr>
              <w:jc w:val="both"/>
            </w:pPr>
            <w:r>
              <w:t>В соответствии со статьей 55 Закона Красноярского края от 02.10.2003 № 8-1411 "О выборах в органы местного самоуправления в Красноярском крае" избирательная комиссия муниципального образования ЗАТО Железногорск Красноярского края РЕШИЛА:</w:t>
            </w:r>
          </w:p>
        </w:tc>
      </w:tr>
      <w:tr w:rsidR="00910A10" w14:paraId="58E77107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4"/>
            <w:shd w:val="clear" w:color="auto" w:fill="auto"/>
          </w:tcPr>
          <w:p w14:paraId="375BD42C" w14:textId="77777777" w:rsidR="00910A10" w:rsidRPr="00004A8B" w:rsidRDefault="00910A10" w:rsidP="00354767">
            <w:pPr>
              <w:jc w:val="both"/>
            </w:pPr>
            <w:r w:rsidRPr="00714BEA">
              <w:t xml:space="preserve">Признать выборы депутатов Совета депутатов ЗАТО г. Железногорск Красноярского края шестого созыва по </w:t>
            </w:r>
            <w:proofErr w:type="spellStart"/>
            <w:r w:rsidRPr="00714BEA">
              <w:t>общетерриториальному</w:t>
            </w:r>
            <w:proofErr w:type="spellEnd"/>
            <w:r w:rsidRPr="00714BEA">
              <w:t xml:space="preserve"> избирательному округу состоявшимися и действительными</w:t>
            </w:r>
            <w:r>
              <w:t>.</w:t>
            </w:r>
          </w:p>
        </w:tc>
      </w:tr>
      <w:tr w:rsidR="00910A10" w14:paraId="01FBA4CA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4"/>
            <w:shd w:val="clear" w:color="auto" w:fill="auto"/>
          </w:tcPr>
          <w:p w14:paraId="41E7F99A" w14:textId="77777777" w:rsidR="00910A10" w:rsidRDefault="00910A10" w:rsidP="00354767">
            <w:pPr>
              <w:suppressAutoHyphens/>
              <w:jc w:val="both"/>
            </w:pPr>
            <w:r w:rsidRPr="003A7E3F">
              <w:t xml:space="preserve">Распределить депутатские мандаты между </w:t>
            </w:r>
            <w:proofErr w:type="spellStart"/>
            <w:r w:rsidRPr="003A7E3F">
              <w:t>общетерриториальными</w:t>
            </w:r>
            <w:proofErr w:type="spellEnd"/>
            <w:r w:rsidRPr="003A7E3F">
              <w:t xml:space="preserve"> списками кандидатов, допущенными к распределению депутатских мандатов, следующим образом: </w:t>
            </w:r>
          </w:p>
          <w:p w14:paraId="7B5F5D89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>1) Политическая партия ЛДПР －Либерально-демократическая партия России</w:t>
            </w:r>
          </w:p>
          <w:p w14:paraId="149453BF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>Жириновский Владимир Вольфович</w:t>
            </w:r>
          </w:p>
          <w:p w14:paraId="195D8D59" w14:textId="77777777" w:rsidR="00910A10" w:rsidRPr="00F837B0" w:rsidRDefault="00910A10" w:rsidP="00354767">
            <w:pPr>
              <w:ind w:firstLine="709"/>
              <w:jc w:val="both"/>
            </w:pPr>
            <w:proofErr w:type="spellStart"/>
            <w:r w:rsidRPr="00F837B0">
              <w:t>Глисков</w:t>
            </w:r>
            <w:proofErr w:type="spellEnd"/>
            <w:r w:rsidRPr="00F837B0">
              <w:t xml:space="preserve"> Александр Александрович</w:t>
            </w:r>
          </w:p>
          <w:p w14:paraId="35044355" w14:textId="77777777" w:rsidR="00910A10" w:rsidRPr="00F837B0" w:rsidRDefault="00910A10" w:rsidP="00354767">
            <w:pPr>
              <w:ind w:firstLine="709"/>
            </w:pPr>
            <w:r w:rsidRPr="00F837B0">
              <w:t>Кротова Людмила Георгиевна</w:t>
            </w:r>
          </w:p>
          <w:p w14:paraId="7F97EFF6" w14:textId="77777777" w:rsidR="00910A10" w:rsidRPr="00F837B0" w:rsidRDefault="00910A10" w:rsidP="00354767">
            <w:pPr>
              <w:ind w:firstLine="709"/>
            </w:pPr>
          </w:p>
          <w:p w14:paraId="02DDB9A4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>2) Всероссийская политическая партия «ЕДИНАЯ РОССИЯ»</w:t>
            </w:r>
          </w:p>
          <w:p w14:paraId="0F277311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>Тестоедов Николай Алексеевич</w:t>
            </w:r>
          </w:p>
          <w:p w14:paraId="77760647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>Колупаев Дмитрий Никифорович</w:t>
            </w:r>
          </w:p>
          <w:p w14:paraId="05DBBDFE" w14:textId="77777777" w:rsidR="00910A10" w:rsidRPr="00F837B0" w:rsidRDefault="00910A10" w:rsidP="00354767">
            <w:pPr>
              <w:ind w:firstLine="709"/>
              <w:jc w:val="both"/>
            </w:pPr>
            <w:proofErr w:type="spellStart"/>
            <w:r w:rsidRPr="00F837B0">
              <w:t>Куксин</w:t>
            </w:r>
            <w:proofErr w:type="spellEnd"/>
            <w:r w:rsidRPr="00F837B0">
              <w:t xml:space="preserve"> Игорь Германович</w:t>
            </w:r>
          </w:p>
          <w:p w14:paraId="5A1477D6" w14:textId="77777777" w:rsidR="00910A10" w:rsidRPr="00F837B0" w:rsidRDefault="00910A10" w:rsidP="00354767">
            <w:pPr>
              <w:ind w:firstLine="709"/>
              <w:jc w:val="both"/>
            </w:pPr>
          </w:p>
          <w:p w14:paraId="5E464048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>3) Политическая партия «КОММУНИСТИЧЕСКАЯ ПАРТИЯ РОССИЙСКОЙ ФЕДЕРАЦИИ</w:t>
            </w:r>
          </w:p>
          <w:p w14:paraId="481CE771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 xml:space="preserve">Мамонтова Вера Анатольевна </w:t>
            </w:r>
          </w:p>
          <w:p w14:paraId="17E7B95D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>Дубровский Владимир Михайлович</w:t>
            </w:r>
          </w:p>
          <w:p w14:paraId="2FBEDA0F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>Токарев Олег Васильевич</w:t>
            </w:r>
          </w:p>
          <w:p w14:paraId="47C050E8" w14:textId="77777777" w:rsidR="00910A10" w:rsidRPr="00F837B0" w:rsidRDefault="00910A10" w:rsidP="00354767">
            <w:pPr>
              <w:ind w:firstLine="709"/>
              <w:jc w:val="both"/>
            </w:pPr>
          </w:p>
          <w:p w14:paraId="37ECBDDB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>4) Политическая партия СПРАВЕДЛИВАЯ РОССИЯ</w:t>
            </w:r>
          </w:p>
          <w:p w14:paraId="103C51C7" w14:textId="77777777" w:rsidR="00910A10" w:rsidRPr="00F837B0" w:rsidRDefault="00910A10" w:rsidP="00354767">
            <w:pPr>
              <w:ind w:firstLine="709"/>
              <w:jc w:val="both"/>
            </w:pPr>
            <w:r w:rsidRPr="00F837B0">
              <w:t xml:space="preserve">Закалин Андрей Владимирович </w:t>
            </w:r>
          </w:p>
          <w:p w14:paraId="751A0340" w14:textId="77777777" w:rsidR="00910A10" w:rsidRPr="00004A8B" w:rsidRDefault="00910A10" w:rsidP="00354767">
            <w:pPr>
              <w:jc w:val="both"/>
            </w:pPr>
          </w:p>
        </w:tc>
      </w:tr>
      <w:tr w:rsidR="00910A10" w14:paraId="5E7C9AB6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 w14:paraId="2DED9AA6" w14:textId="77777777" w:rsidR="00910A10" w:rsidRPr="00004A8B" w:rsidRDefault="00910A10" w:rsidP="00354767">
            <w:r>
              <w:rPr>
                <w:b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28DCE" w14:textId="77777777" w:rsidR="00910A10" w:rsidRPr="00004A8B" w:rsidRDefault="00910A10" w:rsidP="00354767">
            <w:r>
              <w:t>Соколова А.А.</w:t>
            </w:r>
          </w:p>
        </w:tc>
        <w:tc>
          <w:tcPr>
            <w:tcW w:w="284" w:type="dxa"/>
            <w:shd w:val="clear" w:color="auto" w:fill="auto"/>
          </w:tcPr>
          <w:p w14:paraId="6D16C47E" w14:textId="77777777" w:rsidR="00910A10" w:rsidRDefault="00910A10" w:rsidP="00354767"/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14:paraId="1D7CF981" w14:textId="77777777" w:rsidR="00910A10" w:rsidRPr="00004A8B" w:rsidRDefault="00910A10" w:rsidP="00354767">
            <w:pPr>
              <w:rPr>
                <w:sz w:val="16"/>
              </w:rPr>
            </w:pPr>
          </w:p>
        </w:tc>
      </w:tr>
      <w:tr w:rsidR="00910A10" w14:paraId="55A6CB3A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 w14:paraId="6D481194" w14:textId="77777777" w:rsidR="00910A10" w:rsidRDefault="00910A10" w:rsidP="0035476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0D75654" w14:textId="77777777" w:rsidR="00910A10" w:rsidRPr="00004A8B" w:rsidRDefault="00910A10" w:rsidP="003547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14:paraId="601775DB" w14:textId="77777777" w:rsidR="00910A10" w:rsidRPr="00910A10" w:rsidRDefault="00910A10" w:rsidP="00354767">
            <w:pPr>
              <w:jc w:val="center"/>
              <w:rPr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</w:tcPr>
          <w:p w14:paraId="7F114C3D" w14:textId="77777777" w:rsidR="00910A10" w:rsidRPr="00004A8B" w:rsidRDefault="00910A10" w:rsidP="003547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10A10" w14:paraId="02EB8D3E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 w14:paraId="2D8654AC" w14:textId="77777777" w:rsidR="00910A10" w:rsidRPr="00004A8B" w:rsidRDefault="00910A10" w:rsidP="00354767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6B19FC" w14:textId="77777777" w:rsidR="00910A10" w:rsidRPr="00004A8B" w:rsidRDefault="00910A10" w:rsidP="00354767">
            <w:pPr>
              <w:spacing w:before="100"/>
            </w:pPr>
            <w:proofErr w:type="spellStart"/>
            <w:r>
              <w:t>Ермакович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</w:tcPr>
          <w:p w14:paraId="48D0A7AC" w14:textId="77777777" w:rsidR="00910A10" w:rsidRDefault="00910A10" w:rsidP="00354767">
            <w:pPr>
              <w:jc w:val="center"/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14:paraId="07BD4422" w14:textId="77777777" w:rsidR="00910A10" w:rsidRPr="00004A8B" w:rsidRDefault="00910A10" w:rsidP="00354767">
            <w:pPr>
              <w:jc w:val="center"/>
              <w:rPr>
                <w:sz w:val="16"/>
              </w:rPr>
            </w:pPr>
          </w:p>
        </w:tc>
      </w:tr>
      <w:tr w:rsidR="00910A10" w14:paraId="174AC109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 w14:paraId="2196428A" w14:textId="77777777" w:rsidR="00910A10" w:rsidRPr="00004A8B" w:rsidRDefault="00910A10" w:rsidP="00354767">
            <w:r>
              <w:rPr>
                <w:b/>
              </w:rPr>
              <w:t>Секретарь комиссии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378C3" w14:textId="77777777" w:rsidR="00910A10" w:rsidRPr="00004A8B" w:rsidRDefault="00910A10" w:rsidP="00354767">
            <w:pPr>
              <w:spacing w:before="100"/>
            </w:pPr>
            <w:r>
              <w:t>Каур Н.А.</w:t>
            </w:r>
          </w:p>
        </w:tc>
        <w:tc>
          <w:tcPr>
            <w:tcW w:w="284" w:type="dxa"/>
            <w:shd w:val="clear" w:color="auto" w:fill="auto"/>
          </w:tcPr>
          <w:p w14:paraId="7ABC8609" w14:textId="77777777" w:rsidR="00910A10" w:rsidRDefault="00910A10" w:rsidP="00354767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F0620" w14:textId="77777777" w:rsidR="00910A10" w:rsidRPr="00004A8B" w:rsidRDefault="00910A10" w:rsidP="00354767">
            <w:pPr>
              <w:rPr>
                <w:sz w:val="16"/>
              </w:rPr>
            </w:pPr>
            <w:r>
              <w:rPr>
                <w:sz w:val="20"/>
              </w:rPr>
              <w:t>полномочия приостановлены</w:t>
            </w:r>
          </w:p>
        </w:tc>
      </w:tr>
      <w:tr w:rsidR="00910A10" w14:paraId="40909301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 w14:paraId="29DC2DB8" w14:textId="77777777" w:rsidR="00910A10" w:rsidRPr="00004A8B" w:rsidRDefault="00910A10" w:rsidP="00354767">
            <w:r>
              <w:rPr>
                <w:b/>
              </w:rPr>
              <w:t>Исполняющая полномочия секретаря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AF33" w14:textId="77777777" w:rsidR="00910A10" w:rsidRPr="00004A8B" w:rsidRDefault="00910A10" w:rsidP="00354767">
            <w:pPr>
              <w:spacing w:before="100"/>
            </w:pPr>
            <w:r>
              <w:t>Морозова С.А.</w:t>
            </w:r>
          </w:p>
        </w:tc>
        <w:tc>
          <w:tcPr>
            <w:tcW w:w="284" w:type="dxa"/>
            <w:shd w:val="clear" w:color="auto" w:fill="auto"/>
          </w:tcPr>
          <w:p w14:paraId="7398430A" w14:textId="77777777" w:rsidR="00910A10" w:rsidRDefault="00910A10" w:rsidP="00354767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50DF3A" w14:textId="77777777" w:rsidR="00910A10" w:rsidRPr="00004A8B" w:rsidRDefault="00910A10" w:rsidP="00354767">
            <w:pPr>
              <w:rPr>
                <w:sz w:val="16"/>
              </w:rPr>
            </w:pPr>
          </w:p>
        </w:tc>
      </w:tr>
      <w:tr w:rsidR="00910A10" w14:paraId="23EE375A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 w14:paraId="05646C87" w14:textId="77777777" w:rsidR="00910A10" w:rsidRPr="00004A8B" w:rsidRDefault="00910A10" w:rsidP="00354767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A41E61" w14:textId="77777777" w:rsidR="00910A10" w:rsidRPr="00004A8B" w:rsidRDefault="00910A10" w:rsidP="00354767">
            <w:pPr>
              <w:spacing w:before="100"/>
            </w:pPr>
            <w:proofErr w:type="spellStart"/>
            <w:r>
              <w:t>Донин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</w:tcPr>
          <w:p w14:paraId="4B2E56F0" w14:textId="77777777" w:rsidR="00910A10" w:rsidRDefault="00910A10" w:rsidP="00354767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CA1E03" w14:textId="77777777" w:rsidR="00910A10" w:rsidRPr="00004A8B" w:rsidRDefault="00910A10" w:rsidP="00354767">
            <w:pPr>
              <w:rPr>
                <w:sz w:val="16"/>
              </w:rPr>
            </w:pPr>
            <w:r>
              <w:rPr>
                <w:sz w:val="20"/>
              </w:rPr>
              <w:t>полномочия приостановлены</w:t>
            </w:r>
          </w:p>
        </w:tc>
      </w:tr>
      <w:tr w:rsidR="00910A10" w14:paraId="49A02EB1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 w14:paraId="04CE3E82" w14:textId="77777777" w:rsidR="00910A10" w:rsidRDefault="00910A10" w:rsidP="0035476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40A749" w14:textId="77777777" w:rsidR="00910A10" w:rsidRPr="00004A8B" w:rsidRDefault="00910A10" w:rsidP="00354767">
            <w:pPr>
              <w:spacing w:before="100"/>
            </w:pPr>
            <w:r>
              <w:t>Князева Ю.А.</w:t>
            </w:r>
          </w:p>
        </w:tc>
        <w:tc>
          <w:tcPr>
            <w:tcW w:w="284" w:type="dxa"/>
            <w:shd w:val="clear" w:color="auto" w:fill="auto"/>
          </w:tcPr>
          <w:p w14:paraId="065EA637" w14:textId="77777777" w:rsidR="00910A10" w:rsidRDefault="00910A10" w:rsidP="00354767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1B47D8" w14:textId="77777777" w:rsidR="00910A10" w:rsidRPr="00004A8B" w:rsidRDefault="00910A10" w:rsidP="00354767">
            <w:pPr>
              <w:rPr>
                <w:sz w:val="16"/>
              </w:rPr>
            </w:pPr>
          </w:p>
        </w:tc>
      </w:tr>
      <w:tr w:rsidR="00910A10" w14:paraId="242A0AB6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 w14:paraId="212C14A5" w14:textId="77777777" w:rsidR="00910A10" w:rsidRDefault="00910A10" w:rsidP="0035476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20B756" w14:textId="77777777" w:rsidR="00910A10" w:rsidRPr="00004A8B" w:rsidRDefault="00910A10" w:rsidP="00354767">
            <w:pPr>
              <w:spacing w:before="100"/>
            </w:pPr>
            <w:r>
              <w:t>Коршунова С.В.</w:t>
            </w:r>
          </w:p>
        </w:tc>
        <w:tc>
          <w:tcPr>
            <w:tcW w:w="284" w:type="dxa"/>
            <w:shd w:val="clear" w:color="auto" w:fill="auto"/>
          </w:tcPr>
          <w:p w14:paraId="09263D54" w14:textId="77777777" w:rsidR="00910A10" w:rsidRDefault="00910A10" w:rsidP="00354767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0B8640" w14:textId="77777777" w:rsidR="00910A10" w:rsidRPr="00004A8B" w:rsidRDefault="00910A10" w:rsidP="00354767">
            <w:pPr>
              <w:rPr>
                <w:sz w:val="16"/>
              </w:rPr>
            </w:pPr>
          </w:p>
        </w:tc>
      </w:tr>
      <w:tr w:rsidR="00910A10" w14:paraId="4170F4A3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 w14:paraId="7BE9AA33" w14:textId="77777777" w:rsidR="00910A10" w:rsidRDefault="00910A10" w:rsidP="0035476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336EAC" w14:textId="77777777" w:rsidR="00910A10" w:rsidRPr="00004A8B" w:rsidRDefault="00910A10" w:rsidP="00354767">
            <w:pPr>
              <w:spacing w:before="100"/>
            </w:pPr>
            <w:proofErr w:type="spellStart"/>
            <w:r>
              <w:t>Лапенков</w:t>
            </w:r>
            <w:proofErr w:type="spellEnd"/>
            <w:r>
              <w:t xml:space="preserve"> Г.В.</w:t>
            </w:r>
          </w:p>
        </w:tc>
        <w:tc>
          <w:tcPr>
            <w:tcW w:w="284" w:type="dxa"/>
            <w:shd w:val="clear" w:color="auto" w:fill="auto"/>
          </w:tcPr>
          <w:p w14:paraId="262997F9" w14:textId="77777777" w:rsidR="00910A10" w:rsidRDefault="00910A10" w:rsidP="00354767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B7FCFB" w14:textId="77777777" w:rsidR="00910A10" w:rsidRPr="00004A8B" w:rsidRDefault="00910A10" w:rsidP="00354767">
            <w:pPr>
              <w:rPr>
                <w:sz w:val="16"/>
              </w:rPr>
            </w:pPr>
          </w:p>
        </w:tc>
      </w:tr>
      <w:tr w:rsidR="00910A10" w14:paraId="3895FB86" w14:textId="77777777" w:rsidTr="00910A1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 w14:paraId="2565E7AF" w14:textId="77777777" w:rsidR="00910A10" w:rsidRDefault="00910A10" w:rsidP="0035476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5EF94" w14:textId="77777777" w:rsidR="00910A10" w:rsidRPr="00004A8B" w:rsidRDefault="00910A10" w:rsidP="00354767">
            <w:pPr>
              <w:spacing w:before="100"/>
            </w:pPr>
            <w:r>
              <w:t>Яковенко С.С.</w:t>
            </w:r>
          </w:p>
        </w:tc>
        <w:tc>
          <w:tcPr>
            <w:tcW w:w="284" w:type="dxa"/>
            <w:shd w:val="clear" w:color="auto" w:fill="auto"/>
          </w:tcPr>
          <w:p w14:paraId="3474D3CA" w14:textId="77777777" w:rsidR="00910A10" w:rsidRDefault="00910A10" w:rsidP="00354767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EDA9C1" w14:textId="77777777" w:rsidR="00910A10" w:rsidRPr="00004A8B" w:rsidRDefault="00910A10" w:rsidP="00354767">
            <w:pPr>
              <w:rPr>
                <w:sz w:val="16"/>
              </w:rPr>
            </w:pPr>
          </w:p>
        </w:tc>
      </w:tr>
    </w:tbl>
    <w:p w14:paraId="6CDF162D" w14:textId="77777777" w:rsidR="00910A10" w:rsidRDefault="00910A10" w:rsidP="00910A10"/>
    <w:p w14:paraId="4562A120" w14:textId="77777777" w:rsidR="00910A10" w:rsidRDefault="00910A10" w:rsidP="00910A10"/>
    <w:p w14:paraId="73CC2E4D" w14:textId="77777777" w:rsidR="00910A10" w:rsidRPr="00CE08D0" w:rsidRDefault="00910A10" w:rsidP="00910A10">
      <w:pPr>
        <w:jc w:val="center"/>
        <w:rPr>
          <w:b/>
        </w:rPr>
      </w:pPr>
      <w:r>
        <w:rPr>
          <w:b/>
        </w:rPr>
        <w:t xml:space="preserve">М.П.         Протокол подписан 14 сентября 2020 года в </w:t>
      </w:r>
      <w:r w:rsidRPr="00CE08D0">
        <w:rPr>
          <w:b/>
        </w:rPr>
        <w:t xml:space="preserve">05 </w:t>
      </w:r>
      <w:r>
        <w:rPr>
          <w:b/>
        </w:rPr>
        <w:t xml:space="preserve">часов </w:t>
      </w:r>
      <w:r w:rsidRPr="00CE08D0">
        <w:rPr>
          <w:b/>
        </w:rPr>
        <w:t xml:space="preserve">02 </w:t>
      </w:r>
      <w:r>
        <w:rPr>
          <w:b/>
        </w:rPr>
        <w:t>минуты</w:t>
      </w:r>
    </w:p>
    <w:p w14:paraId="456A7723" w14:textId="77777777" w:rsidR="00910A10" w:rsidRDefault="00910A10"/>
    <w:sectPr w:rsidR="00910A10" w:rsidSect="00910A1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10"/>
    <w:rsid w:val="00910A10"/>
    <w:rsid w:val="009F79CA"/>
    <w:rsid w:val="00CC74B2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734"/>
  <w15:chartTrackingRefBased/>
  <w15:docId w15:val="{A251F808-BD1A-4924-9F9F-EB65E06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2020-09-15T05:39:00Z</dcterms:created>
  <dcterms:modified xsi:type="dcterms:W3CDTF">2020-09-15T05:49:00Z</dcterms:modified>
</cp:coreProperties>
</file>