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0920" w14:textId="77777777" w:rsidR="00B47FF1" w:rsidRP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ОКРУЖНАЯ ИЗБИРАТЕЛЬНАЯ КОМИССИЯ</w:t>
      </w:r>
    </w:p>
    <w:p w14:paraId="1B79D82F" w14:textId="77777777"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ВЫБОРАМ ДЕПУТАТОВ СОВЕТА ДЕПУТАТОВ ЗАТО Г. ЖЕЛЕЗНОГОРСК КРАСНОЯРСКОГО КРАЯ СЕДЬМОГО СОЗЫВА</w:t>
      </w:r>
    </w:p>
    <w:p w14:paraId="2C674876" w14:textId="77777777"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ОДНОМАНДАТНОМУ ИЗБИРАТЕЛЬНОМУ ОКРУГУ № </w:t>
      </w:r>
      <w:r w:rsidR="00884107">
        <w:rPr>
          <w:b/>
          <w:sz w:val="26"/>
        </w:rPr>
        <w:t>4</w:t>
      </w:r>
    </w:p>
    <w:p w14:paraId="115391FD" w14:textId="77777777" w:rsidR="00B47FF1" w:rsidRDefault="00B47FF1" w:rsidP="00B47FF1">
      <w:pPr>
        <w:jc w:val="center"/>
        <w:rPr>
          <w:b/>
          <w:sz w:val="26"/>
        </w:rPr>
      </w:pPr>
    </w:p>
    <w:p w14:paraId="4E145673" w14:textId="77777777"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14:paraId="7D4554D0" w14:textId="77777777" w:rsidR="00B47FF1" w:rsidRPr="00DF2B53" w:rsidRDefault="00B47FF1" w:rsidP="00B47FF1">
      <w:pPr>
        <w:jc w:val="center"/>
        <w:rPr>
          <w:b/>
          <w:sz w:val="28"/>
          <w:szCs w:val="28"/>
        </w:rPr>
      </w:pPr>
    </w:p>
    <w:p w14:paraId="67D3A400" w14:textId="77777777"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14:paraId="23EC6E61" w14:textId="77777777" w:rsidTr="00B47FF1">
        <w:trPr>
          <w:jc w:val="center"/>
        </w:trPr>
        <w:tc>
          <w:tcPr>
            <w:tcW w:w="2500" w:type="pct"/>
            <w:shd w:val="clear" w:color="auto" w:fill="auto"/>
          </w:tcPr>
          <w:p w14:paraId="3D477854" w14:textId="77777777" w:rsidR="00B47FF1" w:rsidRPr="00DF2B53" w:rsidRDefault="00B47FF1" w:rsidP="00E8374B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« </w:t>
            </w:r>
            <w:r w:rsidR="00E8374B">
              <w:rPr>
                <w:sz w:val="28"/>
                <w:szCs w:val="28"/>
              </w:rPr>
              <w:t>17</w:t>
            </w:r>
            <w:r w:rsidRPr="00DF2B53">
              <w:rPr>
                <w:sz w:val="28"/>
                <w:szCs w:val="28"/>
              </w:rPr>
              <w:t xml:space="preserve"> » </w:t>
            </w:r>
            <w:r w:rsidR="00164FAE" w:rsidRPr="00DF2B53">
              <w:rPr>
                <w:sz w:val="28"/>
                <w:szCs w:val="28"/>
              </w:rPr>
              <w:t>июля</w:t>
            </w:r>
            <w:r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14:paraId="79E010AB" w14:textId="77777777" w:rsidR="00B47FF1" w:rsidRPr="00DF2B53" w:rsidRDefault="00B92FD5" w:rsidP="00E8374B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E8374B">
              <w:rPr>
                <w:sz w:val="28"/>
                <w:szCs w:val="28"/>
              </w:rPr>
              <w:t>2/4</w:t>
            </w:r>
          </w:p>
        </w:tc>
      </w:tr>
    </w:tbl>
    <w:p w14:paraId="40533543" w14:textId="77777777" w:rsidR="00B47FF1" w:rsidRPr="00DF2B53" w:rsidRDefault="00B47FF1" w:rsidP="00B47FF1">
      <w:pPr>
        <w:jc w:val="center"/>
        <w:rPr>
          <w:sz w:val="28"/>
          <w:szCs w:val="28"/>
        </w:rPr>
      </w:pPr>
    </w:p>
    <w:p w14:paraId="532F23C1" w14:textId="77777777"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proofErr w:type="spellStart"/>
      <w:r w:rsidR="00E8374B">
        <w:rPr>
          <w:b/>
          <w:sz w:val="28"/>
          <w:szCs w:val="28"/>
        </w:rPr>
        <w:t>Новаковскому</w:t>
      </w:r>
      <w:proofErr w:type="spellEnd"/>
      <w:r w:rsidR="00E8374B">
        <w:rPr>
          <w:b/>
          <w:sz w:val="28"/>
          <w:szCs w:val="28"/>
        </w:rPr>
        <w:t xml:space="preserve"> Анатолию Вадимовичу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№ </w:t>
      </w:r>
      <w:r w:rsidR="00884107">
        <w:rPr>
          <w:b/>
          <w:sz w:val="28"/>
          <w:szCs w:val="28"/>
        </w:rPr>
        <w:t>4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>Совета депутатов ЗАТО г. Железногорск Красноярского края седьмого созыва</w:t>
      </w:r>
    </w:p>
    <w:p w14:paraId="527B89D7" w14:textId="77777777"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депутатов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>, окружная избирательная комиссия по выборам депутатов Совета депутатов ЗАТО г. Железногорск Красноярского края седьмого созыва по одномандатному избирательному округу № </w:t>
      </w:r>
      <w:r w:rsidR="00884107">
        <w:rPr>
          <w:sz w:val="28"/>
          <w:szCs w:val="28"/>
        </w:rPr>
        <w:t>4</w:t>
      </w:r>
    </w:p>
    <w:p w14:paraId="6863D811" w14:textId="77777777"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14:paraId="5964F1A5" w14:textId="77777777"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proofErr w:type="spellStart"/>
      <w:r w:rsidR="00E8374B" w:rsidRPr="00E8374B">
        <w:rPr>
          <w:sz w:val="28"/>
          <w:szCs w:val="28"/>
        </w:rPr>
        <w:t>Новаковскому</w:t>
      </w:r>
      <w:proofErr w:type="spellEnd"/>
      <w:r w:rsidR="00E8374B" w:rsidRPr="00E8374B">
        <w:rPr>
          <w:sz w:val="28"/>
          <w:szCs w:val="28"/>
        </w:rPr>
        <w:t xml:space="preserve"> Анатолию Вадимовичу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№ </w:t>
      </w:r>
      <w:r w:rsidR="00884107">
        <w:rPr>
          <w:sz w:val="28"/>
          <w:szCs w:val="28"/>
        </w:rPr>
        <w:t>4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>Совета депутатов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14:paraId="10972F3F" w14:textId="77777777"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proofErr w:type="spellStart"/>
      <w:r w:rsidR="00E8374B" w:rsidRPr="00E8374B">
        <w:rPr>
          <w:sz w:val="28"/>
          <w:szCs w:val="28"/>
        </w:rPr>
        <w:t>Новаковскому</w:t>
      </w:r>
      <w:proofErr w:type="spellEnd"/>
      <w:r w:rsidR="00E8374B" w:rsidRPr="00E8374B">
        <w:rPr>
          <w:sz w:val="28"/>
          <w:szCs w:val="28"/>
        </w:rPr>
        <w:t xml:space="preserve"> Анатолию Вадимовичу</w:t>
      </w:r>
      <w:r w:rsidR="00E83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депутатов ЗАТО г. Железногорск Красноярского края седьмого созыва по одномандатному избирательному округу № </w:t>
      </w:r>
      <w:r w:rsidR="00884107">
        <w:rPr>
          <w:sz w:val="28"/>
          <w:szCs w:val="28"/>
        </w:rPr>
        <w:t>4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14:paraId="12FC315F" w14:textId="77777777"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 настоящее решение на официальном сайте Администрации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14:paraId="6FFEC6CD" w14:textId="77777777"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14:paraId="360B037B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1C1D96A5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14:paraId="3628E845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5A637EF9" w14:textId="77777777" w:rsidR="00B47FF1" w:rsidRPr="00DF2B53" w:rsidRDefault="00B47FF1" w:rsidP="00B47FF1">
            <w:pPr>
              <w:jc w:val="right"/>
              <w:rPr>
                <w:sz w:val="28"/>
                <w:szCs w:val="28"/>
              </w:rPr>
            </w:pPr>
            <w:r w:rsidRPr="00884107">
              <w:rPr>
                <w:sz w:val="28"/>
                <w:szCs w:val="28"/>
              </w:rPr>
              <w:t>И.</w:t>
            </w:r>
            <w:r w:rsidR="00884107" w:rsidRPr="00884107">
              <w:rPr>
                <w:sz w:val="28"/>
                <w:szCs w:val="28"/>
              </w:rPr>
              <w:t>Г</w:t>
            </w:r>
            <w:r w:rsidRPr="00884107">
              <w:rPr>
                <w:sz w:val="28"/>
                <w:szCs w:val="28"/>
              </w:rPr>
              <w:t xml:space="preserve">.  </w:t>
            </w:r>
            <w:r w:rsidR="00884107">
              <w:rPr>
                <w:sz w:val="28"/>
                <w:szCs w:val="28"/>
              </w:rPr>
              <w:t>Веселова</w:t>
            </w:r>
          </w:p>
        </w:tc>
      </w:tr>
      <w:tr w:rsidR="00B47FF1" w:rsidRPr="00DF2B53" w14:paraId="16486F36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5F91442C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14:paraId="62F1388E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5B1380FE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14:paraId="4100B056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73DF2369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  <w:r w:rsidR="00E8374B">
              <w:rPr>
                <w:sz w:val="28"/>
                <w:szCs w:val="28"/>
              </w:rPr>
              <w:t xml:space="preserve"> заседания</w:t>
            </w:r>
          </w:p>
        </w:tc>
        <w:tc>
          <w:tcPr>
            <w:tcW w:w="882" w:type="pct"/>
            <w:shd w:val="clear" w:color="auto" w:fill="auto"/>
          </w:tcPr>
          <w:p w14:paraId="525E6735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0AAA4408" w14:textId="77777777" w:rsidR="00B47FF1" w:rsidRPr="00DF2B53" w:rsidRDefault="00884107" w:rsidP="00E8374B">
            <w:pPr>
              <w:jc w:val="right"/>
              <w:rPr>
                <w:sz w:val="28"/>
                <w:szCs w:val="28"/>
              </w:rPr>
            </w:pPr>
            <w:proofErr w:type="spellStart"/>
            <w:r w:rsidRPr="00884107">
              <w:rPr>
                <w:sz w:val="28"/>
                <w:szCs w:val="28"/>
              </w:rPr>
              <w:t>М</w:t>
            </w:r>
            <w:r w:rsidR="00B47FF1" w:rsidRPr="00884107">
              <w:rPr>
                <w:sz w:val="28"/>
                <w:szCs w:val="28"/>
              </w:rPr>
              <w:t>.</w:t>
            </w:r>
            <w:r w:rsidR="00E8374B">
              <w:rPr>
                <w:sz w:val="28"/>
                <w:szCs w:val="28"/>
              </w:rPr>
              <w:t>В</w:t>
            </w:r>
            <w:proofErr w:type="spellEnd"/>
            <w:r w:rsidR="00B47FF1" w:rsidRPr="00884107">
              <w:rPr>
                <w:sz w:val="28"/>
                <w:szCs w:val="28"/>
              </w:rPr>
              <w:t xml:space="preserve">.  </w:t>
            </w:r>
            <w:proofErr w:type="spellStart"/>
            <w:r w:rsidR="00E8374B">
              <w:rPr>
                <w:sz w:val="28"/>
                <w:szCs w:val="28"/>
              </w:rPr>
              <w:t>Балкина</w:t>
            </w:r>
            <w:proofErr w:type="spellEnd"/>
          </w:p>
        </w:tc>
      </w:tr>
      <w:tr w:rsidR="00B47FF1" w:rsidRPr="00DF2B53" w14:paraId="334645D3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5279AD61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14:paraId="20FD4FC9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30EA9AED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14:paraId="29F16D52" w14:textId="77777777" w:rsidR="00B47FF1" w:rsidRPr="00B47FF1" w:rsidRDefault="00B47FF1" w:rsidP="00FF1DAF">
      <w:pPr>
        <w:jc w:val="both"/>
        <w:rPr>
          <w:sz w:val="26"/>
        </w:rPr>
      </w:pPr>
    </w:p>
    <w:sectPr w:rsidR="00B47FF1" w:rsidRPr="00B47FF1" w:rsidSect="00FF1DAF">
      <w:pgSz w:w="11906" w:h="16838"/>
      <w:pgMar w:top="284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FF1"/>
    <w:rsid w:val="00076434"/>
    <w:rsid w:val="00164FAE"/>
    <w:rsid w:val="00557B17"/>
    <w:rsid w:val="006577C6"/>
    <w:rsid w:val="00884107"/>
    <w:rsid w:val="00956EE5"/>
    <w:rsid w:val="00A83395"/>
    <w:rsid w:val="00B47FF1"/>
    <w:rsid w:val="00B92FD5"/>
    <w:rsid w:val="00B963EC"/>
    <w:rsid w:val="00BC750D"/>
    <w:rsid w:val="00C244C7"/>
    <w:rsid w:val="00DF2B53"/>
    <w:rsid w:val="00E8374B"/>
    <w:rsid w:val="00F2396B"/>
    <w:rsid w:val="00F55598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FFEA"/>
  <w15:docId w15:val="{C8D3D23F-CE2B-4539-9D5C-22515114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Света</cp:lastModifiedBy>
  <cp:revision>3</cp:revision>
  <dcterms:created xsi:type="dcterms:W3CDTF">2025-07-17T12:52:00Z</dcterms:created>
  <dcterms:modified xsi:type="dcterms:W3CDTF">2025-07-19T03:42:00Z</dcterms:modified>
</cp:coreProperties>
</file>